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F5" w:rsidRPr="008A29F5" w:rsidRDefault="008A29F5" w:rsidP="008A29F5">
      <w:pPr>
        <w:jc w:val="center"/>
        <w:rPr>
          <w:rFonts w:ascii="Times New Roman" w:hAnsi="Times New Roman" w:cs="Times New Roman"/>
          <w:b/>
          <w:sz w:val="28"/>
        </w:rPr>
      </w:pPr>
      <w:r w:rsidRPr="008A29F5">
        <w:rPr>
          <w:rFonts w:ascii="Times New Roman" w:hAnsi="Times New Roman" w:cs="Times New Roman"/>
          <w:b/>
          <w:bCs/>
          <w:color w:val="000000"/>
          <w:sz w:val="28"/>
        </w:rPr>
        <w:t>Расписание дистанционных занятий 10 "Б" класса</w:t>
      </w:r>
      <w:r w:rsidRPr="008A29F5">
        <w:rPr>
          <w:rFonts w:ascii="Times New Roman" w:hAnsi="Times New Roman" w:cs="Times New Roman"/>
          <w:b/>
          <w:bCs/>
          <w:color w:val="000000"/>
          <w:sz w:val="28"/>
        </w:rPr>
        <w:br/>
        <w:t>на период с 25.05.2020 по 30.05.2020</w:t>
      </w:r>
    </w:p>
    <w:tbl>
      <w:tblPr>
        <w:tblW w:w="15310" w:type="dxa"/>
        <w:tblInd w:w="-29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1134"/>
        <w:gridCol w:w="1701"/>
        <w:gridCol w:w="1985"/>
        <w:gridCol w:w="2268"/>
        <w:gridCol w:w="3260"/>
        <w:gridCol w:w="3544"/>
      </w:tblGrid>
      <w:tr w:rsidR="006F7EB8" w:rsidRPr="008A29F5" w:rsidTr="006F7EB8">
        <w:trPr>
          <w:trHeight w:val="450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F7EB8" w:rsidRPr="008A29F5" w:rsidTr="006F7EB8">
        <w:trPr>
          <w:trHeight w:val="600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7EB8" w:rsidRPr="008A29F5" w:rsidTr="006F7EB8">
        <w:trPr>
          <w:trHeight w:val="930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понедельник, 25.05.2020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проект,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Зубкова А.А.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 Облако, почта mail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F7EB8" w:rsidRPr="008A29F5" w:rsidTr="006F7EB8">
        <w:trPr>
          <w:trHeight w:val="6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9.20.-9.50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Орлова Д.В.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тест </w:t>
            </w:r>
          </w:p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доступен только 25 мая до 14.00)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8A29F5" w:rsidRPr="008A2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</w:hyperlink>
            <w:r w:rsidR="008A29F5"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ешу ЕГЭ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8A29F5" w:rsidRPr="008A2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https://ege.sdamgia.ru/test?id=32587140&amp;nt=False&amp;pub=1</w:t>
              </w:r>
            </w:hyperlink>
          </w:p>
        </w:tc>
      </w:tr>
      <w:tr w:rsidR="006F7EB8" w:rsidRPr="008A29F5" w:rsidTr="006F7EB8">
        <w:trPr>
          <w:trHeight w:val="6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10.10.-10.40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Орлова Д.В.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тест </w:t>
            </w:r>
          </w:p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доступен только 25 мая до 14.00)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8A29F5" w:rsidRPr="008A2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</w:hyperlink>
            <w:r w:rsidR="008A29F5"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ешу ЕГЭ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="008A29F5" w:rsidRPr="008A2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https://ege.sdamgia.ru/test?id=32587140&amp;nt=False&amp;pub=1</w:t>
              </w:r>
            </w:hyperlink>
          </w:p>
        </w:tc>
      </w:tr>
      <w:tr w:rsidR="008A29F5" w:rsidRPr="008A29F5" w:rsidTr="006F7EB8">
        <w:trPr>
          <w:trHeight w:val="57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10.40-11.10</w:t>
            </w:r>
          </w:p>
        </w:tc>
      </w:tr>
      <w:tr w:rsidR="006F7EB8" w:rsidRPr="008A29F5" w:rsidTr="006F7EB8">
        <w:trPr>
          <w:trHeight w:val="57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дискорд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Мизунова Л.П.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 "Вишнёвый сад"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онлайн подключение дискорд учебник стр.340-348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учебник стр.340-348 читать</w:t>
            </w:r>
          </w:p>
        </w:tc>
      </w:tr>
      <w:tr w:rsidR="006F7EB8" w:rsidRPr="008A29F5" w:rsidTr="006F7EB8">
        <w:trPr>
          <w:trHeight w:val="6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дискорд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Лапкина Л.Н.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России XIXвека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Дискорд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</w:tr>
      <w:tr w:rsidR="006F7EB8" w:rsidRPr="00B137B8" w:rsidTr="006F7EB8">
        <w:trPr>
          <w:trHeight w:val="57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 1 гр.,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Баканова Г.В.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экзаменам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-сайт УМК:http://prosv.ru/umk/spotlight ,учебник с.154 Reading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154 Use of English</w:t>
            </w:r>
          </w:p>
        </w:tc>
      </w:tr>
      <w:tr w:rsidR="006F7EB8" w:rsidRPr="008A29F5" w:rsidTr="006F7EB8">
        <w:trPr>
          <w:trHeight w:val="57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 2 гр.,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Коннова М.Ю.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экзаменам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-сайт УМК:http://prosv.ru/umk/spotlight ,учебник с.154 Reading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 154 Use of English письменно с переводом</w:t>
            </w:r>
          </w:p>
        </w:tc>
      </w:tr>
      <w:tr w:rsidR="006F7EB8" w:rsidRPr="008A29F5" w:rsidTr="006F7EB8">
        <w:trPr>
          <w:trHeight w:val="79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13.15-13.45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Физ-ра,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Ионова Л.П.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тест. Основы знаний по легкой атлетике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8A29F5" w:rsidRPr="008A2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https://docs.google.com/forms/d/1O66NHU8cyoMzu4jdkpXBOOzhBXBgvxh9WlU5o_AyW8g/edit</w:t>
              </w:r>
            </w:hyperlink>
          </w:p>
          <w:p w:rsid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F7EB8" w:rsidRPr="008A29F5" w:rsidTr="006F7EB8">
        <w:trPr>
          <w:trHeight w:val="690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lastRenderedPageBreak/>
              <w:t>вторник, 26.05.2020</w:t>
            </w: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П,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Лапкина Л.Н.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социального государства. Международная защита прав.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F7EB8" w:rsidRPr="008A29F5" w:rsidTr="006F7EB8">
        <w:trPr>
          <w:trHeight w:val="106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П,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Мурлатова Е.В.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по теме: "Повторение и обобщение материала"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учебник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параграфы 24-30</w:t>
            </w:r>
          </w:p>
        </w:tc>
      </w:tr>
      <w:tr w:rsidR="006F7EB8" w:rsidRPr="008A29F5" w:rsidTr="006F7EB8">
        <w:trPr>
          <w:trHeight w:val="6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9.20.-9.50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П,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Лапкина Л.Н.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 следить за обсуждением проекта новой Конституции, изучить проект.</w:t>
            </w:r>
          </w:p>
        </w:tc>
      </w:tr>
      <w:tr w:rsidR="006F7EB8" w:rsidRPr="008A29F5" w:rsidTr="006F7EB8">
        <w:trPr>
          <w:trHeight w:val="57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П,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Мурлатова Е.В.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параграфы 31-38</w:t>
            </w:r>
          </w:p>
        </w:tc>
      </w:tr>
      <w:tr w:rsidR="006F7EB8" w:rsidRPr="008A29F5" w:rsidTr="006F7EB8">
        <w:trPr>
          <w:trHeight w:val="887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10.10.-10.40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Мизунова Л.П.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тест. (доступен только 26 мая)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сайт Решу ЕГЭ. № 18216116 (</w:t>
            </w:r>
            <w:r w:rsidR="00B137B8"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доступен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только 26 мая)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A29F5" w:rsidRPr="008A29F5" w:rsidTr="006F7EB8">
        <w:trPr>
          <w:trHeight w:val="43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10.40-11.10</w:t>
            </w:r>
          </w:p>
        </w:tc>
      </w:tr>
      <w:tr w:rsidR="006F7EB8" w:rsidRPr="008A29F5" w:rsidTr="006F7EB8">
        <w:trPr>
          <w:trHeight w:val="156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Физика, </w:t>
            </w: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Сизоненко Г.А.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Конденсаторы. Емкость. Энергия.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ZOOM. при отсутствии подключения инфоурок по с</w:t>
            </w:r>
            <w:r w:rsid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ылке.</w:t>
            </w:r>
            <w:r w:rsid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B137B8" w:rsidRPr="000C41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https://www.youtube.com/watch?v=Df4RRCIINAU&amp;t=493s</w:t>
              </w:r>
            </w:hyperlink>
            <w:r w:rsid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Упр. на стр. 428 задачи 1-2</w:t>
            </w:r>
          </w:p>
        </w:tc>
      </w:tr>
      <w:tr w:rsidR="006F7EB8" w:rsidRPr="008A29F5" w:rsidTr="006F7EB8">
        <w:trPr>
          <w:trHeight w:val="315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8A29F5" w:rsidRPr="008A29F5" w:rsidRDefault="008A29F5" w:rsidP="00B13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среда, 27.05.2020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П, </w:t>
            </w: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Мурлатова Е.В.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параграфы 43-50</w:t>
            </w:r>
          </w:p>
        </w:tc>
      </w:tr>
      <w:tr w:rsidR="006F7EB8" w:rsidRPr="008A29F5" w:rsidTr="006F7EB8">
        <w:trPr>
          <w:trHeight w:val="66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9.20.-9.50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П, Мурлатова Е.В.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Л.И Асанова и</w:t>
            </w:r>
            <w:r w:rsidR="00B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"Химия.10 класс. Тематические тестовые задания"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контрольную работу, №11-19,26,33,35</w:t>
            </w:r>
          </w:p>
        </w:tc>
      </w:tr>
      <w:tr w:rsidR="006F7EB8" w:rsidRPr="008A29F5" w:rsidTr="006F7EB8">
        <w:trPr>
          <w:trHeight w:val="267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10.10.-10.40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Он-лайн подключение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Zoom:</w:t>
            </w: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Он-лайн конференция по теме</w:t>
            </w: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 «Биология. 10 класс», повторение.</w:t>
            </w: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Онлайн тест:</w:t>
            </w: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B137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https://testometrika.com/educational/the-final-test-in-biology-for-class-10/</w:t>
              </w:r>
            </w:hyperlink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пройти онлайн тест, прислать скриншот итога учителю в ВК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B137B8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A29F5" w:rsidRPr="008A29F5" w:rsidTr="006F7EB8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10.40-11.10</w:t>
            </w:r>
          </w:p>
        </w:tc>
      </w:tr>
      <w:tr w:rsidR="006F7EB8" w:rsidRPr="008A29F5" w:rsidTr="006F7EB8">
        <w:trPr>
          <w:trHeight w:val="138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Сизоненко Г.А.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"Электростатика"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6F7E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</w:t>
            </w:r>
            <w:r w:rsidR="008A29F5"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ZOOM или по ссылке </w:t>
            </w:r>
            <w:hyperlink r:id="rId11" w:history="1">
              <w:r w:rsidR="00B137B8" w:rsidRPr="000C41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https://drive.google.com/open?id=15hM_Vg_3aBU5OoyCXlapiMMRZGojIGRc</w:t>
              </w:r>
            </w:hyperlink>
            <w:r w:rsid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F7EB8" w:rsidRPr="008A29F5" w:rsidTr="006F7EB8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1 гр., Баканова Г.В.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ZOOM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лексико-грамматический материал </w:t>
            </w:r>
          </w:p>
        </w:tc>
      </w:tr>
      <w:tr w:rsidR="006F7EB8" w:rsidRPr="008A29F5" w:rsidTr="006F7EB8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2 гр., Коннова М.Ю.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ZOOM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лексико-грамматический материал </w:t>
            </w:r>
          </w:p>
        </w:tc>
      </w:tr>
      <w:tr w:rsidR="006F7EB8" w:rsidRPr="008A29F5" w:rsidTr="006F7EB8">
        <w:trPr>
          <w:trHeight w:val="64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EB8" w:rsidRPr="006F7EB8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ИП, </w:t>
            </w:r>
          </w:p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 А.А.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защиты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 Облако, почта mail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F7EB8" w:rsidRPr="008A29F5" w:rsidTr="006F7EB8">
        <w:trPr>
          <w:trHeight w:val="2145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8A29F5" w:rsidRPr="008A29F5" w:rsidRDefault="008A29F5" w:rsidP="00B13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lastRenderedPageBreak/>
              <w:t>четверг, 28.05.2020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Он-лайн подключение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Биология П, Ляпунова Т.А.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повторение «Жизнедеятельность клетки»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Zoom: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Он-лайн конференция по теме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связи: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 «Биология. 10 кла</w:t>
            </w:r>
            <w:r w:rsid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сс», повторить параграфы 9-14,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тематические задания ЕГЭ (в прикреп.файле в АСУ РСО)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повторение «Строение и жизнедеятельность организмов».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Повторить параграфы 15-23, выполнить тематические задания ЕГЭ (в прикреп.файле в АСУ РСО) + сайт РЕШУ ЕГЭ (для самопроверки) </w:t>
            </w:r>
          </w:p>
        </w:tc>
      </w:tr>
      <w:tr w:rsidR="006F7EB8" w:rsidRPr="008A29F5" w:rsidTr="006F7EB8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9.20.-9.50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 подключение в Skype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EB8" w:rsidRPr="006F7EB8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Матем, </w:t>
            </w:r>
          </w:p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геометрии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Skype, подключение по ссылке в 13.00 </w:t>
            </w:r>
            <w:hyperlink r:id="rId12" w:tgtFrame="_blank" w:history="1">
              <w:r w:rsidRPr="008A2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https://join.skype.com/iHd6elXHyvb8</w:t>
              </w:r>
            </w:hyperlink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теории по теме: "Параллельность пряммых и плоскостей". Индивидуальные консультации</w:t>
            </w:r>
          </w:p>
        </w:tc>
      </w:tr>
      <w:tr w:rsidR="006F7EB8" w:rsidRPr="008A29F5" w:rsidTr="006F7EB8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10.10.-10.40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 подключение в Skype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EB8" w:rsidRPr="006F7EB8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Матем, </w:t>
            </w:r>
          </w:p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геометрии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Skype, подключение по ссылке в 13.00 </w:t>
            </w:r>
            <w:hyperlink r:id="rId13" w:tgtFrame="_blank" w:history="1">
              <w:r w:rsidRPr="008A2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https://join.skype.com/iHd6elXHyvb8</w:t>
              </w:r>
            </w:hyperlink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теории по теме: "Перпендикулярность </w:t>
            </w:r>
            <w:r w:rsidR="006F7EB8" w:rsidRPr="006F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6F7EB8" w:rsidRPr="006F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плоскостей». Индивидуальные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</w:t>
            </w:r>
          </w:p>
        </w:tc>
      </w:tr>
      <w:tr w:rsidR="008A29F5" w:rsidRPr="008A29F5" w:rsidTr="006F7EB8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10.40-11.10</w:t>
            </w:r>
          </w:p>
        </w:tc>
      </w:tr>
      <w:tr w:rsidR="006F7EB8" w:rsidRPr="008A29F5" w:rsidTr="006F7EB8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Самосоятель</w:t>
            </w:r>
            <w:r w:rsidR="006F7EB8" w:rsidRPr="006F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1 гр., Баканова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учебник с.156 у.1-2 письме 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с.156 у.3-6 </w:t>
            </w:r>
            <w:r w:rsidR="006F7EB8" w:rsidRPr="006F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</w:p>
        </w:tc>
      </w:tr>
      <w:tr w:rsidR="006F7EB8" w:rsidRPr="008A29F5" w:rsidTr="006F7EB8">
        <w:trPr>
          <w:trHeight w:val="63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37B8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</w:t>
            </w:r>
          </w:p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Н.Е.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Дискорд, учебник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43</w:t>
            </w:r>
          </w:p>
        </w:tc>
      </w:tr>
      <w:tr w:rsidR="006F7EB8" w:rsidRPr="008A29F5" w:rsidTr="006F7EB8">
        <w:trPr>
          <w:trHeight w:val="94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6F7EB8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A29F5"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A29F5"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Мизунова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 "Вишнёвый сад"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youtube https://youtu.be/xb9-0iWb3D8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учебник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учебник стр.348-354 читать, ознакомиться с видеоматериалами </w:t>
            </w:r>
            <w:hyperlink r:id="rId14" w:history="1">
              <w:r w:rsidR="00B137B8" w:rsidRPr="000C41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https://youtu.be/xb9-0iWb3D8</w:t>
              </w:r>
            </w:hyperlink>
            <w:r w:rsidR="00B13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F7EB8" w:rsidRPr="008A29F5" w:rsidTr="006F7EB8">
        <w:trPr>
          <w:trHeight w:val="64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EB8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Физ-ра, </w:t>
            </w:r>
          </w:p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самостоятельных занятий физической культурой.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="008A29F5" w:rsidRPr="008A2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https://resh.edu.ru/subject/lesson/3416/start/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6F7EB8"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</w:tr>
      <w:tr w:rsidR="006F7EB8" w:rsidRPr="008A29F5" w:rsidTr="006F7EB8">
        <w:trPr>
          <w:trHeight w:val="72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EB8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Физ-ра, </w:t>
            </w:r>
          </w:p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</w:t>
            </w:r>
            <w:r w:rsidR="006F7EB8"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двигательных способностей</w:t>
            </w:r>
          </w:p>
          <w:p w:rsidR="00B137B8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7B8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7B8" w:rsidRPr="008A29F5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="008A29F5" w:rsidRPr="008A2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https://resh.edu.ru/subject/lesson/3704/start/172384/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F7EB8" w:rsidRPr="008A29F5" w:rsidTr="006F7EB8">
        <w:trPr>
          <w:trHeight w:val="315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8A29F5" w:rsidRPr="008A29F5" w:rsidRDefault="008A29F5" w:rsidP="00B13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lastRenderedPageBreak/>
              <w:t>пятница, 29.05.2020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6F7EB8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Белова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 – конференция. Ссылка на Zoom – конференцию в АСУ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F7EB8" w:rsidRPr="008A29F5" w:rsidTr="006F7EB8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9.20.-9.50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EB8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Общ-во, </w:t>
            </w:r>
          </w:p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Лапкина Л.Н.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Дискорд, </w:t>
            </w:r>
            <w:r w:rsidR="006F7EB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учебник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</w:tr>
      <w:tr w:rsidR="006F7EB8" w:rsidRPr="008A29F5" w:rsidTr="006F7EB8">
        <w:trPr>
          <w:trHeight w:val="63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10.10.-10.40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 подключение в Skype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EB8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Матем, </w:t>
            </w:r>
          </w:p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геометрии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Skype, подключение по ссылке в 13.00 </w:t>
            </w:r>
            <w:hyperlink r:id="rId17" w:tgtFrame="_blank" w:history="1">
              <w:r w:rsidRPr="008A2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https://join.skype.com/iHd6elXHyvb8</w:t>
              </w:r>
            </w:hyperlink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8A29F5" w:rsidRPr="008A29F5" w:rsidTr="006F7EB8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10.40-11.10</w:t>
            </w:r>
          </w:p>
        </w:tc>
      </w:tr>
      <w:tr w:rsidR="006F7EB8" w:rsidRPr="008A29F5" w:rsidTr="006F7EB8">
        <w:trPr>
          <w:trHeight w:val="70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 подключение в Skype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EB8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Матем, </w:t>
            </w:r>
          </w:p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геометрии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Skype, подключение по ссылке в 13.00 </w:t>
            </w:r>
            <w:hyperlink r:id="rId18" w:tgtFrame="_blank" w:history="1">
              <w:r w:rsidRPr="008A29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https://join.skype.com/iHd6elXHyvb8</w:t>
              </w:r>
            </w:hyperlink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6F7EB8" w:rsidRPr="008A29F5" w:rsidTr="006F7EB8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 дискорд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Мизунова Л.П.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 "Вишнёвый сад"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онлайн подключение дискорд youtube https://youtu.be/viPxzAkaJQs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литературы на лето https://1.bp.blogspot.com/-AzkDDdYiwHA/WTgeobbVJiI/AAAAAAAAAd8/Cn7FPMQfy4wnI-spBMFu8GSykEi_cRX1ACK4B/s1600/%25D0%25A1%25D0%25BD%25D0%25B8%25D0%25BC%25D0%25BE%25D0%25BA.JPG</w:t>
            </w:r>
          </w:p>
        </w:tc>
      </w:tr>
      <w:tr w:rsidR="006F7EB8" w:rsidRPr="008A29F5" w:rsidTr="006F7EB8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7EB8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История, </w:t>
            </w:r>
          </w:p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Лапкина Л.Н.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Дискорд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6F7EB8" w:rsidRPr="008A29F5" w:rsidTr="006F7EB8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13.15-13.45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он-лайн подключение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час, Ляпунова Т.А.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работы класса за учебный год. Занятость на лето. Инструктаж по ТБ на летних каникулах. ПДД </w:t>
            </w:r>
          </w:p>
          <w:p w:rsidR="00B137B8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7B8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7B8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7B8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7B8" w:rsidRPr="008A29F5" w:rsidRDefault="00B137B8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Zoom: </w:t>
            </w:r>
            <w:r w:rsidRPr="008A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br/>
            </w:r>
            <w:r w:rsidRPr="008A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Он-лайн конференция по теме</w:t>
            </w:r>
            <w:r w:rsidRPr="008A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6F7EB8" w:rsidRPr="008A29F5" w:rsidTr="006F7EB8">
        <w:trPr>
          <w:trHeight w:val="504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  <w:hideMark/>
          </w:tcPr>
          <w:p w:rsidR="008A29F5" w:rsidRPr="008A29F5" w:rsidRDefault="008A29F5" w:rsidP="00B13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lastRenderedPageBreak/>
              <w:t>суббота, 30.05.2020</w:t>
            </w: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П,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Лапкина Л.Н.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Монополистическая конкуренция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Дискорд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6F7EB8" w:rsidRPr="008A29F5" w:rsidTr="006F7EB8">
        <w:trPr>
          <w:trHeight w:val="216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Он-лайн подключение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П,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Ляпунова Т.А.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повторение «Наследственность и изменчивость организмов. Селекция и биотехнология»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Zoom: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Он-лайн конференция по теме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связи: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Учебник «Биология. 10 клас</w:t>
            </w:r>
            <w:r w:rsidR="006F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с», повторить параграфы 24-34,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тематические задания ЕГЭ (в прикреп.файле в АСУ РСО)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B13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к/р</w:t>
            </w:r>
          </w:p>
        </w:tc>
      </w:tr>
      <w:tr w:rsidR="006F7EB8" w:rsidRPr="008A29F5" w:rsidTr="006F7EB8">
        <w:trPr>
          <w:trHeight w:val="687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9.20.-9.50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П,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Лапкина Л.Н.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 смотреть экономические новости с Пронько на ютубе и сравнивать их с информацией на канале Россия 24 или других государственных каналах</w:t>
            </w:r>
          </w:p>
        </w:tc>
      </w:tr>
      <w:tr w:rsidR="006F7EB8" w:rsidRPr="008A29F5" w:rsidTr="006F7EB8">
        <w:trPr>
          <w:trHeight w:val="114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="006F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П,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Ляпунова Т.А.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 8.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Сборник. Тренировочные варианты ЕГЭ по биологии В.С. Рохлова.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Выполнить задания к.р. в прикреп. файле в АСУ РСО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урок.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Работа над ошибками </w:t>
            </w:r>
          </w:p>
        </w:tc>
      </w:tr>
      <w:tr w:rsidR="006F7EB8" w:rsidRPr="008A29F5" w:rsidTr="006F7EB8">
        <w:trPr>
          <w:trHeight w:val="6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10.10.-10.40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Общ-во, Лапкина Л.Н.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XXI веке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A29F5" w:rsidRPr="008A29F5" w:rsidTr="006F7EB8">
        <w:trPr>
          <w:trHeight w:val="45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10.40-11.10</w:t>
            </w:r>
          </w:p>
        </w:tc>
      </w:tr>
      <w:tr w:rsidR="006F7EB8" w:rsidRPr="008A29F5" w:rsidTr="006F7EB8">
        <w:trPr>
          <w:trHeight w:val="55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Мурлатова Е.В.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Гормоны. Лекарства.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Инфоурок, https://www.youtube.com/watch?v=ih4IxyRNnmU; </w:t>
            </w:r>
            <w:hyperlink r:id="rId19" w:history="1">
              <w:r w:rsidR="00B137B8" w:rsidRPr="000C41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https://infourok.ru/videouroki/845</w:t>
              </w:r>
            </w:hyperlink>
            <w:r w:rsidR="00B1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F7EB8" w:rsidRPr="008A29F5" w:rsidTr="006F7EB8">
        <w:trPr>
          <w:trHeight w:val="67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="006F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 Коннова М.Ю.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учебник с.156 у.1-2 письменно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с.156 у.3-6 письменно</w:t>
            </w:r>
          </w:p>
        </w:tc>
      </w:tr>
      <w:tr w:rsidR="006F7EB8" w:rsidRPr="008A29F5" w:rsidTr="006F7EB8">
        <w:trPr>
          <w:trHeight w:val="6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 подключение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Петроченко Н.Е.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F7EB8" w:rsidRPr="008A29F5" w:rsidTr="006F7EB8">
        <w:trPr>
          <w:trHeight w:val="600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конференция Zoom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6F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П, </w:t>
            </w: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Мурлатова Е.В.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контрольной работы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29F5" w:rsidRPr="008A29F5" w:rsidRDefault="008A29F5" w:rsidP="008A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4C7E21" w:rsidRPr="008A29F5" w:rsidRDefault="004C7E21" w:rsidP="008A29F5">
      <w:pPr>
        <w:rPr>
          <w:rFonts w:ascii="Times New Roman" w:hAnsi="Times New Roman" w:cs="Times New Roman"/>
          <w:sz w:val="28"/>
        </w:rPr>
      </w:pPr>
    </w:p>
    <w:sectPr w:rsidR="004C7E21" w:rsidRPr="008A29F5" w:rsidSect="008A29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3C"/>
    <w:rsid w:val="004C7E21"/>
    <w:rsid w:val="006F7EB8"/>
    <w:rsid w:val="008A29F5"/>
    <w:rsid w:val="00B137B8"/>
    <w:rsid w:val="00D6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51AB"/>
  <w15:chartTrackingRefBased/>
  <w15:docId w15:val="{944BBA9E-B9D4-4D74-90F5-90799D64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66NHU8cyoMzu4jdkpXBOOzhBXBgvxh9WlU5o_AyW8g/edit" TargetMode="External"/><Relationship Id="rId13" Type="http://schemas.openxmlformats.org/officeDocument/2006/relationships/hyperlink" Target="https://join.skype.com/iHd6elXHyvb8" TargetMode="External"/><Relationship Id="rId18" Type="http://schemas.openxmlformats.org/officeDocument/2006/relationships/hyperlink" Target="https://join.skype.com/iHd6elXHyvb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ge.sdamgia.ru/test?id=32587140&amp;nt=False&amp;pub=1" TargetMode="External"/><Relationship Id="rId12" Type="http://schemas.openxmlformats.org/officeDocument/2006/relationships/hyperlink" Target="https://join.skype.com/iHd6elXHyvb8" TargetMode="External"/><Relationship Id="rId17" Type="http://schemas.openxmlformats.org/officeDocument/2006/relationships/hyperlink" Target="https://join.skype.com/iHd6elXHyv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704/start/17238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oin.skype.com/iHd6elXHyvb8" TargetMode="External"/><Relationship Id="rId11" Type="http://schemas.openxmlformats.org/officeDocument/2006/relationships/hyperlink" Target="https://drive.google.com/open?id=15hM_Vg_3aBU5OoyCXlapiMMRZGojIGRc" TargetMode="External"/><Relationship Id="rId5" Type="http://schemas.openxmlformats.org/officeDocument/2006/relationships/hyperlink" Target="https://ege.sdamgia.ru/test?id=32587140&amp;nt=False&amp;pub=1" TargetMode="External"/><Relationship Id="rId15" Type="http://schemas.openxmlformats.org/officeDocument/2006/relationships/hyperlink" Target="https://resh.edu.ru/subject/lesson/3416/start/" TargetMode="External"/><Relationship Id="rId10" Type="http://schemas.openxmlformats.org/officeDocument/2006/relationships/hyperlink" Target="https://testometrika.com/educational/the-final-test-in-biology-for-class-10/" TargetMode="External"/><Relationship Id="rId19" Type="http://schemas.openxmlformats.org/officeDocument/2006/relationships/hyperlink" Target="https://infourok.ru/videouroki/845" TargetMode="External"/><Relationship Id="rId4" Type="http://schemas.openxmlformats.org/officeDocument/2006/relationships/hyperlink" Target="https://join.skype.com/iHd6elXHyvb8" TargetMode="External"/><Relationship Id="rId9" Type="http://schemas.openxmlformats.org/officeDocument/2006/relationships/hyperlink" Target="https://www.youtube.com/watch?v=Df4RRCIINAU&amp;t=493s" TargetMode="External"/><Relationship Id="rId14" Type="http://schemas.openxmlformats.org/officeDocument/2006/relationships/hyperlink" Target="https://youtu.be/xb9-0iWb3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Ляпунов</dc:creator>
  <cp:keywords/>
  <dc:description/>
  <cp:lastModifiedBy>Денис Ляпунов</cp:lastModifiedBy>
  <cp:revision>5</cp:revision>
  <dcterms:created xsi:type="dcterms:W3CDTF">2020-05-23T15:09:00Z</dcterms:created>
  <dcterms:modified xsi:type="dcterms:W3CDTF">2020-05-23T15:32:00Z</dcterms:modified>
</cp:coreProperties>
</file>